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F42ABCA" w14:textId="77777777" w:rsidR="00DB7223" w:rsidRDefault="00DB7223" w:rsidP="00F460A3">
      <w:pPr>
        <w:pStyle w:val="Addressee"/>
        <w:rPr>
          <w:rFonts w:ascii="Calibri" w:hAnsi="Calibri" w:cs="Calibri"/>
          <w:b/>
          <w:sz w:val="24"/>
          <w:szCs w:val="24"/>
        </w:rPr>
      </w:pPr>
    </w:p>
    <w:tbl>
      <w:tblPr>
        <w:tblW w:w="9599" w:type="dxa"/>
        <w:tblInd w:w="108" w:type="dxa"/>
        <w:tblLook w:val="04A0" w:firstRow="1" w:lastRow="0" w:firstColumn="1" w:lastColumn="0" w:noHBand="0" w:noVBand="1"/>
      </w:tblPr>
      <w:tblGrid>
        <w:gridCol w:w="9599"/>
      </w:tblGrid>
      <w:tr w:rsidR="00162C3B" w:rsidRPr="00B82EBE" w14:paraId="20349A96" w14:textId="77777777" w:rsidTr="006353C1">
        <w:trPr>
          <w:trHeight w:val="300"/>
        </w:trPr>
        <w:tc>
          <w:tcPr>
            <w:tcW w:w="9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C00315" w14:textId="395F06EC" w:rsidR="00162C3B" w:rsidRPr="00F460A3" w:rsidRDefault="00F460A3" w:rsidP="00F460A3">
            <w:pPr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</w:pPr>
            <w:r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 xml:space="preserve">                                        </w:t>
            </w:r>
            <w:r w:rsidR="00162C3B" w:rsidRPr="00F460A3">
              <w:rPr>
                <w:rFonts w:ascii="Arial" w:eastAsia="Times New Roman" w:hAnsi="Arial" w:cs="Arial"/>
                <w:b/>
                <w:bCs/>
                <w:sz w:val="28"/>
                <w:szCs w:val="28"/>
              </w:rPr>
              <w:t>SEALED CANVASS</w:t>
            </w:r>
          </w:p>
          <w:p w14:paraId="6E432022" w14:textId="77777777" w:rsidR="00162C3B" w:rsidRPr="00B82EBE" w:rsidRDefault="00162C3B" w:rsidP="006353C1">
            <w:pPr>
              <w:rPr>
                <w:rFonts w:ascii="Arial" w:eastAsia="Times New Roman" w:hAnsi="Arial" w:cs="Arial"/>
              </w:rPr>
            </w:pPr>
          </w:p>
        </w:tc>
      </w:tr>
    </w:tbl>
    <w:p w14:paraId="1D1B2511" w14:textId="6AF38CDA" w:rsidR="00162C3B" w:rsidRDefault="003162DF" w:rsidP="003162DF">
      <w:r>
        <w:t>Date: _</w:t>
      </w:r>
      <w:r w:rsidR="00162C3B">
        <w:t>__________</w:t>
      </w:r>
      <w:r w:rsidR="00854437">
        <w:t>____</w:t>
      </w:r>
      <w:r w:rsidR="00162C3B">
        <w:t>_</w:t>
      </w:r>
    </w:p>
    <w:p w14:paraId="57720EFB" w14:textId="3BC55B12" w:rsidR="000612F6" w:rsidRDefault="000612F6" w:rsidP="00162C3B"/>
    <w:p w14:paraId="1D439097" w14:textId="77777777" w:rsidR="00DB7223" w:rsidRDefault="00DB7223" w:rsidP="00162C3B"/>
    <w:p w14:paraId="1C5EC3B8" w14:textId="77777777" w:rsidR="00EB15E5" w:rsidRDefault="00EB15E5" w:rsidP="00162C3B"/>
    <w:p w14:paraId="3569B5F9" w14:textId="7BB81A23" w:rsidR="00162C3B" w:rsidRDefault="00162C3B" w:rsidP="003162DF">
      <w:pPr>
        <w:jc w:val="both"/>
      </w:pPr>
      <w:r>
        <w:t>Sir/Ma</w:t>
      </w:r>
      <w:r w:rsidR="00D71EE5">
        <w:t>d</w:t>
      </w:r>
      <w:r>
        <w:t>am:</w:t>
      </w:r>
    </w:p>
    <w:p w14:paraId="727FD9E6" w14:textId="77777777" w:rsidR="003162DF" w:rsidRDefault="003162DF" w:rsidP="003162DF">
      <w:pPr>
        <w:jc w:val="both"/>
      </w:pPr>
    </w:p>
    <w:p w14:paraId="3376DF29" w14:textId="3595AB3E" w:rsidR="00162C3B" w:rsidRDefault="00162C3B" w:rsidP="003162DF">
      <w:pPr>
        <w:jc w:val="both"/>
      </w:pPr>
      <w:r>
        <w:tab/>
        <w:t>Please quote your price and submit immediately in a sealed envelope to the office for evaluation and awarding to the supplier whose offer is the most advantageous to the Government.</w:t>
      </w:r>
    </w:p>
    <w:p w14:paraId="49D738B9" w14:textId="77777777" w:rsidR="00162C3B" w:rsidRDefault="00162C3B" w:rsidP="00162C3B"/>
    <w:tbl>
      <w:tblPr>
        <w:tblW w:w="9805" w:type="dxa"/>
        <w:tblInd w:w="-2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7"/>
        <w:gridCol w:w="797"/>
        <w:gridCol w:w="817"/>
        <w:gridCol w:w="4099"/>
        <w:gridCol w:w="1620"/>
        <w:gridCol w:w="1615"/>
      </w:tblGrid>
      <w:tr w:rsidR="00162C3B" w14:paraId="1E063857" w14:textId="77777777" w:rsidTr="00F5773C">
        <w:tc>
          <w:tcPr>
            <w:tcW w:w="8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5BE93B" w14:textId="77777777" w:rsidR="00162C3B" w:rsidRPr="00900864" w:rsidRDefault="00162C3B" w:rsidP="006353C1">
            <w:pPr>
              <w:jc w:val="center"/>
              <w:rPr>
                <w:b/>
              </w:rPr>
            </w:pPr>
            <w:r w:rsidRPr="00900864">
              <w:rPr>
                <w:b/>
              </w:rPr>
              <w:t>ITEM NO.</w:t>
            </w:r>
          </w:p>
        </w:tc>
        <w:tc>
          <w:tcPr>
            <w:tcW w:w="7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0F6542" w14:textId="77777777" w:rsidR="00162C3B" w:rsidRPr="00900864" w:rsidRDefault="00162C3B" w:rsidP="006353C1">
            <w:pPr>
              <w:jc w:val="center"/>
              <w:rPr>
                <w:b/>
              </w:rPr>
            </w:pPr>
            <w:r w:rsidRPr="00900864">
              <w:rPr>
                <w:b/>
              </w:rPr>
              <w:t>QTY.</w:t>
            </w:r>
          </w:p>
        </w:tc>
        <w:tc>
          <w:tcPr>
            <w:tcW w:w="8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AC7350" w14:textId="77777777" w:rsidR="00162C3B" w:rsidRPr="00900864" w:rsidRDefault="00162C3B" w:rsidP="006353C1">
            <w:pPr>
              <w:jc w:val="center"/>
              <w:rPr>
                <w:b/>
              </w:rPr>
            </w:pPr>
            <w:r w:rsidRPr="00900864">
              <w:rPr>
                <w:b/>
              </w:rPr>
              <w:t>UNIT</w:t>
            </w:r>
          </w:p>
        </w:tc>
        <w:tc>
          <w:tcPr>
            <w:tcW w:w="4099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AD091D6" w14:textId="77777777" w:rsidR="00162C3B" w:rsidRPr="00B11838" w:rsidRDefault="00162C3B" w:rsidP="006353C1">
            <w:pPr>
              <w:jc w:val="center"/>
              <w:rPr>
                <w:b/>
                <w:bCs/>
              </w:rPr>
            </w:pPr>
            <w:r w:rsidRPr="00B11838">
              <w:rPr>
                <w:b/>
                <w:bCs/>
              </w:rPr>
              <w:t>ARTICLES</w:t>
            </w:r>
          </w:p>
        </w:tc>
        <w:tc>
          <w:tcPr>
            <w:tcW w:w="1620" w:type="dxa"/>
            <w:vMerge w:val="restar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E77AD6A" w14:textId="77777777" w:rsidR="00162C3B" w:rsidRPr="00900864" w:rsidRDefault="00162C3B" w:rsidP="006353C1">
            <w:pPr>
              <w:jc w:val="center"/>
              <w:rPr>
                <w:b/>
              </w:rPr>
            </w:pPr>
            <w:r w:rsidRPr="00900864">
              <w:rPr>
                <w:b/>
              </w:rPr>
              <w:t>UNIT PRICE</w:t>
            </w:r>
          </w:p>
        </w:tc>
        <w:tc>
          <w:tcPr>
            <w:tcW w:w="1615" w:type="dxa"/>
            <w:vMerge w:val="restar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04479EC" w14:textId="77777777" w:rsidR="00162C3B" w:rsidRPr="00900864" w:rsidRDefault="00162C3B" w:rsidP="006353C1">
            <w:pPr>
              <w:jc w:val="center"/>
              <w:rPr>
                <w:b/>
              </w:rPr>
            </w:pPr>
            <w:r w:rsidRPr="00900864">
              <w:rPr>
                <w:b/>
              </w:rPr>
              <w:t>TOTAL</w:t>
            </w:r>
          </w:p>
        </w:tc>
      </w:tr>
      <w:tr w:rsidR="00162C3B" w14:paraId="2291EE22" w14:textId="77777777" w:rsidTr="00F5773C">
        <w:tc>
          <w:tcPr>
            <w:tcW w:w="8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AC20C4" w14:textId="77777777" w:rsidR="00162C3B" w:rsidRDefault="00162C3B" w:rsidP="006353C1"/>
        </w:tc>
        <w:tc>
          <w:tcPr>
            <w:tcW w:w="7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720420" w14:textId="77777777" w:rsidR="00162C3B" w:rsidRDefault="00162C3B" w:rsidP="006353C1"/>
        </w:tc>
        <w:tc>
          <w:tcPr>
            <w:tcW w:w="8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152274" w14:textId="77777777" w:rsidR="00162C3B" w:rsidRDefault="00162C3B" w:rsidP="006353C1"/>
        </w:tc>
        <w:tc>
          <w:tcPr>
            <w:tcW w:w="40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3D7AC62" w14:textId="13EE4A8E" w:rsidR="00162C3B" w:rsidRPr="00B11838" w:rsidRDefault="00162C3B" w:rsidP="006353C1">
            <w:pPr>
              <w:jc w:val="center"/>
              <w:rPr>
                <w:bCs/>
              </w:rPr>
            </w:pPr>
            <w:r w:rsidRPr="00B11838">
              <w:rPr>
                <w:bCs/>
              </w:rPr>
              <w:t>Include the specifications for the Item</w:t>
            </w:r>
            <w:r w:rsidR="007E3649" w:rsidRPr="00B11838">
              <w:rPr>
                <w:bCs/>
              </w:rPr>
              <w:t>(</w:t>
            </w:r>
            <w:r w:rsidRPr="00B11838">
              <w:rPr>
                <w:bCs/>
              </w:rPr>
              <w:t>s</w:t>
            </w:r>
            <w:r w:rsidR="007E3649" w:rsidRPr="00B11838">
              <w:rPr>
                <w:bCs/>
              </w:rPr>
              <w:t>)</w:t>
            </w:r>
          </w:p>
        </w:tc>
        <w:tc>
          <w:tcPr>
            <w:tcW w:w="1620" w:type="dxa"/>
            <w:vMerge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13FD0931" w14:textId="77777777" w:rsidR="00162C3B" w:rsidRDefault="00162C3B" w:rsidP="006353C1"/>
        </w:tc>
        <w:tc>
          <w:tcPr>
            <w:tcW w:w="1615" w:type="dxa"/>
            <w:vMerge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6D564B41" w14:textId="77777777" w:rsidR="00162C3B" w:rsidRDefault="00162C3B" w:rsidP="006353C1"/>
        </w:tc>
      </w:tr>
      <w:tr w:rsidR="00162C3B" w14:paraId="30C3D86A" w14:textId="77777777" w:rsidTr="00F5773C">
        <w:trPr>
          <w:trHeight w:val="935"/>
        </w:trPr>
        <w:tc>
          <w:tcPr>
            <w:tcW w:w="85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1B77E84A" w14:textId="77777777" w:rsidR="00F5773C" w:rsidRDefault="00F5773C" w:rsidP="00F5773C"/>
          <w:p w14:paraId="2CF3E4E5" w14:textId="77777777" w:rsidR="00F5773C" w:rsidRDefault="00F5773C" w:rsidP="00F5773C"/>
          <w:p w14:paraId="09B86B0C" w14:textId="77777777" w:rsidR="00F5773C" w:rsidRDefault="00F5773C" w:rsidP="00F5773C"/>
          <w:p w14:paraId="68B454FE" w14:textId="77777777" w:rsidR="00854437" w:rsidRDefault="00854437" w:rsidP="00F5773C"/>
          <w:p w14:paraId="53694905" w14:textId="2DA5F15C" w:rsidR="00F5773C" w:rsidRDefault="00F5773C" w:rsidP="00F5773C"/>
        </w:tc>
        <w:tc>
          <w:tcPr>
            <w:tcW w:w="79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2426AAE1" w14:textId="77777777" w:rsidR="00A40E76" w:rsidRPr="00A40E76" w:rsidRDefault="00A40E76" w:rsidP="00A40E76">
            <w:pPr>
              <w:jc w:val="center"/>
              <w:rPr>
                <w:bCs/>
              </w:rPr>
            </w:pPr>
          </w:p>
          <w:p w14:paraId="09232747" w14:textId="57673696" w:rsidR="00F5773C" w:rsidRPr="00A40E76" w:rsidRDefault="00F5773C" w:rsidP="00A40E76">
            <w:pPr>
              <w:jc w:val="center"/>
              <w:rPr>
                <w:bCs/>
              </w:rPr>
            </w:pPr>
          </w:p>
        </w:tc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273AB468" w14:textId="77777777" w:rsidR="00162C3B" w:rsidRDefault="00162C3B" w:rsidP="006353C1">
            <w:pPr>
              <w:rPr>
                <w:b/>
              </w:rPr>
            </w:pPr>
          </w:p>
          <w:p w14:paraId="5E3DB68E" w14:textId="77777777" w:rsidR="00A40E76" w:rsidRDefault="00A40E76" w:rsidP="006353C1">
            <w:pPr>
              <w:rPr>
                <w:b/>
              </w:rPr>
            </w:pPr>
          </w:p>
          <w:p w14:paraId="6151B237" w14:textId="77777777" w:rsidR="0056752C" w:rsidRDefault="0056752C" w:rsidP="006353C1">
            <w:pPr>
              <w:rPr>
                <w:b/>
              </w:rPr>
            </w:pPr>
          </w:p>
          <w:p w14:paraId="02227A6D" w14:textId="77777777" w:rsidR="00854437" w:rsidRDefault="00854437" w:rsidP="006353C1">
            <w:pPr>
              <w:rPr>
                <w:bCs/>
              </w:rPr>
            </w:pPr>
          </w:p>
          <w:p w14:paraId="24A675D5" w14:textId="6524FF68" w:rsidR="0056752C" w:rsidRPr="00900864" w:rsidRDefault="0056752C" w:rsidP="006353C1">
            <w:pPr>
              <w:rPr>
                <w:b/>
              </w:rPr>
            </w:pPr>
          </w:p>
        </w:tc>
        <w:tc>
          <w:tcPr>
            <w:tcW w:w="409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5CE87E21" w14:textId="77777777" w:rsidR="001700B1" w:rsidRDefault="001700B1" w:rsidP="00F460A3">
            <w:pPr>
              <w:pStyle w:val="NoSpacing"/>
              <w:jc w:val="both"/>
              <w:rPr>
                <w:rFonts w:ascii="Times New Roman" w:hAnsi="Times New Roman"/>
                <w:sz w:val="24"/>
                <w:szCs w:val="24"/>
              </w:rPr>
            </w:pPr>
            <w:bookmarkStart w:id="0" w:name="_Hlk54621656"/>
          </w:p>
          <w:p w14:paraId="5E6ACE8A" w14:textId="589B67C3" w:rsidR="00162C3B" w:rsidRDefault="00F460A3" w:rsidP="00F460A3">
            <w:pPr>
              <w:pStyle w:val="NoSpacing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6752C">
              <w:rPr>
                <w:rFonts w:ascii="Times New Roman" w:hAnsi="Times New Roman"/>
                <w:sz w:val="24"/>
                <w:szCs w:val="24"/>
              </w:rPr>
              <w:t xml:space="preserve">Procurement of </w:t>
            </w:r>
            <w:bookmarkEnd w:id="0"/>
            <w:r w:rsidRPr="0056752C">
              <w:rPr>
                <w:rFonts w:ascii="Times New Roman" w:hAnsi="Times New Roman"/>
                <w:sz w:val="24"/>
                <w:szCs w:val="24"/>
              </w:rPr>
              <w:t>Supply and Delivery of Unmanned Aerial System inclusive of Training and After Sales Service</w:t>
            </w:r>
          </w:p>
          <w:p w14:paraId="2685AD2B" w14:textId="692D7C0C" w:rsidR="00854437" w:rsidRDefault="00854437" w:rsidP="00F460A3">
            <w:pPr>
              <w:pStyle w:val="NoSpacing"/>
              <w:jc w:val="both"/>
              <w:rPr>
                <w:rFonts w:ascii="Times New Roman" w:hAnsi="Times New Roman"/>
                <w:sz w:val="16"/>
                <w:szCs w:val="16"/>
              </w:rPr>
            </w:pPr>
          </w:p>
          <w:p w14:paraId="10FCC828" w14:textId="77777777" w:rsidR="00854437" w:rsidRPr="00854437" w:rsidRDefault="00854437" w:rsidP="00F460A3">
            <w:pPr>
              <w:pStyle w:val="NoSpacing"/>
              <w:jc w:val="both"/>
              <w:rPr>
                <w:rFonts w:ascii="Times New Roman" w:hAnsi="Times New Roman"/>
                <w:sz w:val="16"/>
                <w:szCs w:val="16"/>
              </w:rPr>
            </w:pPr>
          </w:p>
          <w:p w14:paraId="13901C34" w14:textId="126A297E" w:rsidR="00F5773C" w:rsidRPr="00F460A3" w:rsidRDefault="00F5773C" w:rsidP="001700B1">
            <w:pPr>
              <w:pStyle w:val="NoSpacing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1A96AD4B" w14:textId="77777777" w:rsidR="00162C3B" w:rsidRDefault="00162C3B" w:rsidP="006353C1">
            <w:pPr>
              <w:jc w:val="center"/>
            </w:pPr>
          </w:p>
        </w:tc>
        <w:tc>
          <w:tcPr>
            <w:tcW w:w="161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2182C4C7" w14:textId="77777777" w:rsidR="00162C3B" w:rsidRDefault="00162C3B" w:rsidP="006353C1">
            <w:pPr>
              <w:jc w:val="center"/>
            </w:pPr>
          </w:p>
        </w:tc>
      </w:tr>
      <w:tr w:rsidR="00162C3B" w14:paraId="1BDD7B1E" w14:textId="77777777" w:rsidTr="00F5773C">
        <w:trPr>
          <w:trHeight w:val="3600"/>
        </w:trPr>
        <w:tc>
          <w:tcPr>
            <w:tcW w:w="857" w:type="dxa"/>
            <w:tcBorders>
              <w:top w:val="nil"/>
            </w:tcBorders>
            <w:shd w:val="clear" w:color="auto" w:fill="auto"/>
            <w:vAlign w:val="center"/>
          </w:tcPr>
          <w:p w14:paraId="64523758" w14:textId="77777777" w:rsidR="00162C3B" w:rsidRDefault="00162C3B" w:rsidP="006353C1">
            <w:pPr>
              <w:jc w:val="center"/>
            </w:pPr>
          </w:p>
        </w:tc>
        <w:tc>
          <w:tcPr>
            <w:tcW w:w="797" w:type="dxa"/>
            <w:tcBorders>
              <w:top w:val="nil"/>
            </w:tcBorders>
            <w:shd w:val="clear" w:color="auto" w:fill="auto"/>
          </w:tcPr>
          <w:p w14:paraId="412206D5" w14:textId="77777777" w:rsidR="00162C3B" w:rsidRPr="00900864" w:rsidRDefault="00162C3B" w:rsidP="006353C1">
            <w:pPr>
              <w:rPr>
                <w:b/>
              </w:rPr>
            </w:pPr>
          </w:p>
        </w:tc>
        <w:tc>
          <w:tcPr>
            <w:tcW w:w="817" w:type="dxa"/>
            <w:tcBorders>
              <w:top w:val="nil"/>
            </w:tcBorders>
            <w:shd w:val="clear" w:color="auto" w:fill="auto"/>
          </w:tcPr>
          <w:p w14:paraId="516CE761" w14:textId="77777777" w:rsidR="00162C3B" w:rsidRPr="00900864" w:rsidRDefault="00162C3B" w:rsidP="006353C1">
            <w:pPr>
              <w:rPr>
                <w:b/>
              </w:rPr>
            </w:pPr>
          </w:p>
        </w:tc>
        <w:tc>
          <w:tcPr>
            <w:tcW w:w="4099" w:type="dxa"/>
            <w:tcBorders>
              <w:top w:val="nil"/>
            </w:tcBorders>
            <w:shd w:val="clear" w:color="auto" w:fill="auto"/>
            <w:vAlign w:val="center"/>
          </w:tcPr>
          <w:p w14:paraId="59F55173" w14:textId="77777777" w:rsidR="00162C3B" w:rsidRPr="00451E47" w:rsidRDefault="00162C3B" w:rsidP="006353C1">
            <w:pPr>
              <w:rPr>
                <w:b/>
              </w:rPr>
            </w:pPr>
          </w:p>
        </w:tc>
        <w:tc>
          <w:tcPr>
            <w:tcW w:w="1620" w:type="dxa"/>
            <w:tcBorders>
              <w:top w:val="nil"/>
            </w:tcBorders>
            <w:shd w:val="clear" w:color="auto" w:fill="auto"/>
            <w:vAlign w:val="center"/>
          </w:tcPr>
          <w:p w14:paraId="3342811E" w14:textId="77777777" w:rsidR="00162C3B" w:rsidRDefault="00162C3B" w:rsidP="006353C1">
            <w:pPr>
              <w:jc w:val="center"/>
            </w:pPr>
          </w:p>
        </w:tc>
        <w:tc>
          <w:tcPr>
            <w:tcW w:w="1615" w:type="dxa"/>
            <w:tcBorders>
              <w:top w:val="nil"/>
            </w:tcBorders>
            <w:shd w:val="clear" w:color="auto" w:fill="auto"/>
            <w:vAlign w:val="center"/>
          </w:tcPr>
          <w:p w14:paraId="19603BA9" w14:textId="77777777" w:rsidR="00162C3B" w:rsidRDefault="00162C3B" w:rsidP="006353C1">
            <w:pPr>
              <w:jc w:val="center"/>
            </w:pPr>
          </w:p>
        </w:tc>
      </w:tr>
    </w:tbl>
    <w:p w14:paraId="2A5DB050" w14:textId="3751A6E0" w:rsidR="00162C3B" w:rsidRDefault="00162C3B" w:rsidP="00162C3B">
      <w:pPr>
        <w:pStyle w:val="NoSpacing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14:paraId="6741AF26" w14:textId="6BA26E2D" w:rsidR="00162C3B" w:rsidRDefault="00162C3B" w:rsidP="005830F6">
      <w:pPr>
        <w:pStyle w:val="NoSpacing"/>
        <w:ind w:right="-514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3162DF">
        <w:t xml:space="preserve">    </w:t>
      </w:r>
      <w:r w:rsidR="005830F6">
        <w:t xml:space="preserve">                    </w:t>
      </w:r>
      <w:r>
        <w:t>By: __________</w:t>
      </w:r>
      <w:r w:rsidR="00874772">
        <w:t>___</w:t>
      </w:r>
      <w:r w:rsidR="005830F6">
        <w:t>___</w:t>
      </w:r>
      <w:r w:rsidR="00874772">
        <w:t>_</w:t>
      </w:r>
      <w:r>
        <w:t>_</w:t>
      </w:r>
      <w:r w:rsidR="005830F6">
        <w:t>___</w:t>
      </w:r>
      <w:r>
        <w:t>______</w:t>
      </w:r>
    </w:p>
    <w:p w14:paraId="65308384" w14:textId="6900AEA0" w:rsidR="006D6E69" w:rsidRDefault="00162C3B" w:rsidP="005830F6">
      <w:pPr>
        <w:pStyle w:val="NoSpacing"/>
        <w:ind w:left="288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</w:t>
      </w:r>
      <w:r w:rsidR="001D7585">
        <w:t xml:space="preserve">    </w:t>
      </w:r>
      <w:r w:rsidR="003162DF">
        <w:t xml:space="preserve">      </w:t>
      </w:r>
      <w:r w:rsidR="001D7585">
        <w:t xml:space="preserve"> </w:t>
      </w:r>
      <w:r w:rsidR="003162DF">
        <w:t xml:space="preserve">    </w:t>
      </w:r>
      <w:r w:rsidR="005830F6">
        <w:t xml:space="preserve">                            ___</w:t>
      </w:r>
      <w:r w:rsidR="001D7585">
        <w:t>________________</w:t>
      </w:r>
      <w:r w:rsidR="005830F6">
        <w:t>___</w:t>
      </w:r>
      <w:r w:rsidR="001D7585">
        <w:t>_____</w:t>
      </w:r>
    </w:p>
    <w:p w14:paraId="36A32F35" w14:textId="2D56E24A" w:rsidR="005830F6" w:rsidRPr="006D6E69" w:rsidRDefault="006D6E69" w:rsidP="00854437">
      <w:pPr>
        <w:tabs>
          <w:tab w:val="left" w:pos="2472"/>
        </w:tabs>
      </w:pPr>
      <w:r>
        <w:tab/>
      </w:r>
    </w:p>
    <w:sectPr w:rsidR="005830F6" w:rsidRPr="006D6E69" w:rsidSect="005830F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630" w:right="926" w:bottom="630" w:left="1440" w:header="432" w:footer="144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62B600" w14:textId="77777777" w:rsidR="00D568C7" w:rsidRDefault="00D568C7" w:rsidP="00F460A3">
      <w:r>
        <w:separator/>
      </w:r>
    </w:p>
  </w:endnote>
  <w:endnote w:type="continuationSeparator" w:id="0">
    <w:p w14:paraId="1F2C58F4" w14:textId="77777777" w:rsidR="00D568C7" w:rsidRDefault="00D568C7" w:rsidP="00F460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venir Next">
    <w:altName w:val="Corbel"/>
    <w:charset w:val="00"/>
    <w:family w:val="auto"/>
    <w:pitch w:val="variable"/>
    <w:sig w:usb0="00000001" w:usb1="5000204A" w:usb2="00000000" w:usb3="00000000" w:csb0="0000009B" w:csb1="00000000"/>
  </w:font>
  <w:font w:name="Hoefler Text">
    <w:altName w:val="Constantia"/>
    <w:charset w:val="00"/>
    <w:family w:val="auto"/>
    <w:pitch w:val="variable"/>
    <w:sig w:usb0="00000001" w:usb1="5000204B" w:usb2="00000004" w:usb3="00000000" w:csb0="00000197" w:csb1="00000000"/>
  </w:font>
  <w:font w:name="Didot">
    <w:altName w:val="Times New Roman"/>
    <w:charset w:val="00"/>
    <w:family w:val="auto"/>
    <w:pitch w:val="variable"/>
    <w:sig w:usb0="00000000" w:usb1="00000000" w:usb2="00000000" w:usb3="00000000" w:csb0="000001FB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CA7F90" w14:textId="77777777" w:rsidR="00F460A3" w:rsidRDefault="00F460A3" w:rsidP="00F460A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1BCED8" w14:textId="66DC9FC9" w:rsidR="00D23529" w:rsidRDefault="00D23529" w:rsidP="00F460A3">
    <w:pPr>
      <w:pStyle w:val="Footer"/>
    </w:pPr>
    <w:r>
      <w:rPr>
        <w:noProof/>
        <w:lang w:val="en-PH" w:eastAsia="en-PH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C4CEF5C" wp14:editId="38EACC45">
              <wp:simplePos x="0" y="0"/>
              <wp:positionH relativeFrom="column">
                <wp:posOffset>4885</wp:posOffset>
              </wp:positionH>
              <wp:positionV relativeFrom="paragraph">
                <wp:posOffset>21021</wp:posOffset>
              </wp:positionV>
              <wp:extent cx="5232400" cy="442754"/>
              <wp:effectExtent l="0" t="0" r="0" b="14605"/>
              <wp:wrapNone/>
              <wp:docPr id="1073741831" name="officeArt objec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232400" cy="442754"/>
                      </a:xfrm>
                      <a:prstGeom prst="rect">
                        <a:avLst/>
                      </a:prstGeom>
                      <a:noFill/>
                      <a:ln w="12700" cap="flat">
                        <a:noFill/>
                        <a:miter lim="400000"/>
                      </a:ln>
                      <a:effectLst/>
                    </wps:spPr>
                    <wps:txbx>
                      <w:txbxContent>
                        <w:p w14:paraId="2D52E44A" w14:textId="4FF785A0" w:rsidR="00D23529" w:rsidRDefault="00D23529" w:rsidP="00F460A3">
                          <w:pPr>
                            <w:pStyle w:val="SenderInformation"/>
                          </w:pPr>
                        </w:p>
                      </w:txbxContent>
                    </wps:txbx>
                    <wps:bodyPr wrap="square" lIns="0" tIns="0" rIns="0" bIns="0" numCol="1"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C4CEF5C" id="_x0000_t202" coordsize="21600,21600" o:spt="202" path="m,l,21600r21600,l21600,xe">
              <v:stroke joinstyle="miter"/>
              <v:path gradientshapeok="t" o:connecttype="rect"/>
            </v:shapetype>
            <v:shape id="officeArt object" o:spid="_x0000_s1026" type="#_x0000_t202" style="position:absolute;margin-left:.4pt;margin-top:1.65pt;width:412pt;height:34.8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" filled="f" stroked="f" strokeweight="1pt">
              <v:stroke miterlimit="4"/>
              <v:textbox inset="0,0,0,0">
                <w:txbxContent>
                  <w:p w14:paraId="2D52E44A" w14:textId="4FF785A0" w:rsidR="00D23529" w:rsidRDefault="00D23529" w:rsidP="00F460A3">
                    <w:pPr>
                      <w:pStyle w:val="SenderInformation"/>
                    </w:pPr>
                  </w:p>
                </w:txbxContent>
              </v:textbox>
            </v:shape>
          </w:pict>
        </mc:Fallback>
      </mc:AlternateContent>
    </w:r>
  </w:p>
  <w:p w14:paraId="7BDAF774" w14:textId="3639B73B" w:rsidR="00D23529" w:rsidRDefault="00D23529" w:rsidP="00F460A3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C4663E" w14:textId="77777777" w:rsidR="00F460A3" w:rsidRDefault="00F460A3" w:rsidP="00F460A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E6D2D6" w14:textId="77777777" w:rsidR="00D568C7" w:rsidRDefault="00D568C7" w:rsidP="00F460A3">
      <w:r>
        <w:separator/>
      </w:r>
    </w:p>
  </w:footnote>
  <w:footnote w:type="continuationSeparator" w:id="0">
    <w:p w14:paraId="51F762A9" w14:textId="77777777" w:rsidR="00D568C7" w:rsidRDefault="00D568C7" w:rsidP="00F460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39FC96" w14:textId="77777777" w:rsidR="00D23529" w:rsidRDefault="00000000" w:rsidP="00F460A3">
    <w:pPr>
      <w:pStyle w:val="Header"/>
    </w:pPr>
    <w:r>
      <w:rPr>
        <w:noProof/>
      </w:rPr>
      <w:pict w14:anchorId="6FD2D1F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6" type="#_x0000_t75" style="position:absolute;margin-left:0;margin-top:0;width:411.95pt;height:405.75pt;z-index:-251653120;mso-position-horizontal:center;mso-position-horizontal-relative:margin;mso-position-vertical:center;mso-position-vertical-relative:margin" o:allowincell="f">
          <v:imagedata r:id="rId1" o:title="DA WV logo" gain="19661f" blacklevel="22938f"/>
          <w10:wrap anchorx="margin" anchory="margin"/>
        </v:shape>
      </w:pict>
    </w:r>
    <w:r>
      <w:rPr>
        <w:noProof/>
      </w:rPr>
      <w:pict w14:anchorId="05CD6618">
        <v:shape id="WordPictureWatermark1" o:spid="_x0000_s1025" type="#_x0000_t75" style="position:absolute;margin-left:0;margin-top:0;width:411.95pt;height:405.75pt;z-index:-251654144;mso-position-horizontal:center;mso-position-horizontal-relative:margin;mso-position-vertical:center;mso-position-vertical-relative:margin" o:allowincell="f">
          <v:imagedata r:id="rId1" o:title="DA WV logo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DCAAF0" w14:textId="056BCB63" w:rsidR="00F460A3" w:rsidRDefault="00F460A3" w:rsidP="00F460A3">
    <w:pPr>
      <w:pStyle w:val="Header"/>
    </w:pPr>
    <w:r>
      <w:rPr>
        <w:noProof/>
      </w:rPr>
      <w:drawing>
        <wp:anchor distT="0" distB="0" distL="114300" distR="114300" simplePos="0" relativeHeight="251666432" behindDoc="0" locked="0" layoutInCell="1" allowOverlap="1" wp14:anchorId="5D2E96B3" wp14:editId="480E7B7D">
          <wp:simplePos x="0" y="0"/>
          <wp:positionH relativeFrom="margin">
            <wp:posOffset>-421640</wp:posOffset>
          </wp:positionH>
          <wp:positionV relativeFrom="paragraph">
            <wp:posOffset>-78105</wp:posOffset>
          </wp:positionV>
          <wp:extent cx="1178560" cy="1071880"/>
          <wp:effectExtent l="0" t="0" r="2540" b="0"/>
          <wp:wrapNone/>
          <wp:docPr id="3" name="officeArt objec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fficeArt objec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78560" cy="10718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189E92D" w14:textId="16DF0913" w:rsidR="00F460A3" w:rsidRPr="00B9511D" w:rsidRDefault="00F460A3" w:rsidP="00F460A3">
    <w:pPr>
      <w:pStyle w:val="NoSpacing"/>
      <w:ind w:left="720" w:firstLine="720"/>
    </w:pPr>
    <w:r w:rsidRPr="00B9511D">
      <w:rPr>
        <w:rFonts w:ascii="Arial Narrow" w:hAnsi="Arial Narrow"/>
        <w:color w:val="0D3C11"/>
        <w:sz w:val="28"/>
      </w:rPr>
      <w:t>Republic of the Philippines</w:t>
    </w:r>
    <w:r w:rsidRPr="00B9511D">
      <w:tab/>
    </w:r>
    <w:r w:rsidRPr="00B9511D">
      <w:tab/>
    </w:r>
    <w:r w:rsidRPr="00B9511D">
      <w:tab/>
      <w:t xml:space="preserve">         </w:t>
    </w:r>
  </w:p>
  <w:p w14:paraId="62C339AA" w14:textId="77777777" w:rsidR="00F460A3" w:rsidRPr="00B9511D" w:rsidRDefault="00F460A3" w:rsidP="00F460A3">
    <w:pPr>
      <w:pStyle w:val="NoSpacing"/>
      <w:ind w:left="720" w:firstLine="720"/>
      <w:rPr>
        <w:b/>
      </w:rPr>
    </w:pPr>
    <w:r w:rsidRPr="00B9511D">
      <w:rPr>
        <w:rFonts w:ascii="Arial Narrow" w:hAnsi="Arial Narrow"/>
        <w:b/>
        <w:color w:val="0D3C11"/>
        <w:sz w:val="28"/>
      </w:rPr>
      <w:t>DEPARTMENT OF AGRICULTURE</w:t>
    </w:r>
    <w:r w:rsidRPr="00B9511D">
      <w:tab/>
      <w:t xml:space="preserve">  </w:t>
    </w:r>
  </w:p>
  <w:p w14:paraId="782FFA01" w14:textId="36D0B4E4" w:rsidR="00D23529" w:rsidRDefault="00F460A3" w:rsidP="00F460A3">
    <w:r>
      <w:rPr>
        <w:rFonts w:ascii="Arial Narrow" w:hAnsi="Arial Narrow"/>
        <w:color w:val="0D3C11"/>
        <w:sz w:val="28"/>
      </w:rPr>
      <w:t xml:space="preserve">                       </w:t>
    </w:r>
    <w:r w:rsidRPr="00B9511D">
      <w:rPr>
        <w:rFonts w:ascii="Arial Narrow" w:hAnsi="Arial Narrow"/>
        <w:color w:val="0D3C11"/>
        <w:sz w:val="28"/>
      </w:rPr>
      <w:t>Western Visayas</w:t>
    </w:r>
    <w:r w:rsidRPr="00B9511D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6FF353" w14:textId="77777777" w:rsidR="00D23529" w:rsidRDefault="00000000" w:rsidP="00F460A3">
    <w:pPr>
      <w:pStyle w:val="Header"/>
    </w:pPr>
    <w:r>
      <w:rPr>
        <w:noProof/>
      </w:rPr>
      <w:pict w14:anchorId="2C22FAB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1027" type="#_x0000_t75" style="position:absolute;margin-left:0;margin-top:0;width:411.95pt;height:405.75pt;z-index:-251652096;mso-position-horizontal:center;mso-position-horizontal-relative:margin;mso-position-vertical:center;mso-position-vertical-relative:margin" o:allowincell="f">
          <v:imagedata r:id="rId1" o:title="DA WV logo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B26EAF"/>
    <w:multiLevelType w:val="hybridMultilevel"/>
    <w:tmpl w:val="54246B24"/>
    <w:lvl w:ilvl="0" w:tplc="C480DF34">
      <w:start w:val="1"/>
      <w:numFmt w:val="lowerLetter"/>
      <w:lvlText w:val="(%1)"/>
      <w:lvlJc w:val="left"/>
      <w:pPr>
        <w:ind w:left="720" w:hanging="360"/>
      </w:pPr>
      <w:rPr>
        <w:rFonts w:hint="default"/>
        <w:sz w:val="22"/>
      </w:r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7C790E"/>
    <w:multiLevelType w:val="hybridMultilevel"/>
    <w:tmpl w:val="091E47F6"/>
    <w:lvl w:ilvl="0" w:tplc="0B0C3B6C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34090019" w:tentative="1">
      <w:start w:val="1"/>
      <w:numFmt w:val="lowerLetter"/>
      <w:lvlText w:val="%2."/>
      <w:lvlJc w:val="left"/>
      <w:pPr>
        <w:ind w:left="1800" w:hanging="360"/>
      </w:pPr>
    </w:lvl>
    <w:lvl w:ilvl="2" w:tplc="3409001B" w:tentative="1">
      <w:start w:val="1"/>
      <w:numFmt w:val="lowerRoman"/>
      <w:lvlText w:val="%3."/>
      <w:lvlJc w:val="right"/>
      <w:pPr>
        <w:ind w:left="2520" w:hanging="180"/>
      </w:pPr>
    </w:lvl>
    <w:lvl w:ilvl="3" w:tplc="3409000F" w:tentative="1">
      <w:start w:val="1"/>
      <w:numFmt w:val="decimal"/>
      <w:lvlText w:val="%4."/>
      <w:lvlJc w:val="left"/>
      <w:pPr>
        <w:ind w:left="3240" w:hanging="360"/>
      </w:pPr>
    </w:lvl>
    <w:lvl w:ilvl="4" w:tplc="34090019" w:tentative="1">
      <w:start w:val="1"/>
      <w:numFmt w:val="lowerLetter"/>
      <w:lvlText w:val="%5."/>
      <w:lvlJc w:val="left"/>
      <w:pPr>
        <w:ind w:left="3960" w:hanging="360"/>
      </w:pPr>
    </w:lvl>
    <w:lvl w:ilvl="5" w:tplc="3409001B" w:tentative="1">
      <w:start w:val="1"/>
      <w:numFmt w:val="lowerRoman"/>
      <w:lvlText w:val="%6."/>
      <w:lvlJc w:val="right"/>
      <w:pPr>
        <w:ind w:left="4680" w:hanging="180"/>
      </w:pPr>
    </w:lvl>
    <w:lvl w:ilvl="6" w:tplc="3409000F" w:tentative="1">
      <w:start w:val="1"/>
      <w:numFmt w:val="decimal"/>
      <w:lvlText w:val="%7."/>
      <w:lvlJc w:val="left"/>
      <w:pPr>
        <w:ind w:left="5400" w:hanging="360"/>
      </w:pPr>
    </w:lvl>
    <w:lvl w:ilvl="7" w:tplc="34090019" w:tentative="1">
      <w:start w:val="1"/>
      <w:numFmt w:val="lowerLetter"/>
      <w:lvlText w:val="%8."/>
      <w:lvlJc w:val="left"/>
      <w:pPr>
        <w:ind w:left="6120" w:hanging="360"/>
      </w:pPr>
    </w:lvl>
    <w:lvl w:ilvl="8" w:tplc="3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D504BB9"/>
    <w:multiLevelType w:val="hybridMultilevel"/>
    <w:tmpl w:val="75CEE646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916DEA"/>
    <w:multiLevelType w:val="hybridMultilevel"/>
    <w:tmpl w:val="29F04AD2"/>
    <w:lvl w:ilvl="0" w:tplc="424A607E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F676D8"/>
    <w:multiLevelType w:val="hybridMultilevel"/>
    <w:tmpl w:val="7F8A4780"/>
    <w:lvl w:ilvl="0" w:tplc="3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7C34811"/>
    <w:multiLevelType w:val="hybridMultilevel"/>
    <w:tmpl w:val="13C0E930"/>
    <w:lvl w:ilvl="0" w:tplc="340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C202FD5"/>
    <w:multiLevelType w:val="hybridMultilevel"/>
    <w:tmpl w:val="59A69D90"/>
    <w:lvl w:ilvl="0" w:tplc="FAAEAA2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34090019" w:tentative="1">
      <w:start w:val="1"/>
      <w:numFmt w:val="lowerLetter"/>
      <w:lvlText w:val="%2."/>
      <w:lvlJc w:val="left"/>
      <w:pPr>
        <w:ind w:left="1440" w:hanging="360"/>
      </w:pPr>
    </w:lvl>
    <w:lvl w:ilvl="2" w:tplc="3409001B" w:tentative="1">
      <w:start w:val="1"/>
      <w:numFmt w:val="lowerRoman"/>
      <w:lvlText w:val="%3."/>
      <w:lvlJc w:val="right"/>
      <w:pPr>
        <w:ind w:left="2160" w:hanging="180"/>
      </w:pPr>
    </w:lvl>
    <w:lvl w:ilvl="3" w:tplc="3409000F" w:tentative="1">
      <w:start w:val="1"/>
      <w:numFmt w:val="decimal"/>
      <w:lvlText w:val="%4."/>
      <w:lvlJc w:val="left"/>
      <w:pPr>
        <w:ind w:left="2880" w:hanging="360"/>
      </w:pPr>
    </w:lvl>
    <w:lvl w:ilvl="4" w:tplc="34090019" w:tentative="1">
      <w:start w:val="1"/>
      <w:numFmt w:val="lowerLetter"/>
      <w:lvlText w:val="%5."/>
      <w:lvlJc w:val="left"/>
      <w:pPr>
        <w:ind w:left="3600" w:hanging="360"/>
      </w:pPr>
    </w:lvl>
    <w:lvl w:ilvl="5" w:tplc="3409001B" w:tentative="1">
      <w:start w:val="1"/>
      <w:numFmt w:val="lowerRoman"/>
      <w:lvlText w:val="%6."/>
      <w:lvlJc w:val="right"/>
      <w:pPr>
        <w:ind w:left="4320" w:hanging="180"/>
      </w:pPr>
    </w:lvl>
    <w:lvl w:ilvl="6" w:tplc="3409000F" w:tentative="1">
      <w:start w:val="1"/>
      <w:numFmt w:val="decimal"/>
      <w:lvlText w:val="%7."/>
      <w:lvlJc w:val="left"/>
      <w:pPr>
        <w:ind w:left="5040" w:hanging="360"/>
      </w:pPr>
    </w:lvl>
    <w:lvl w:ilvl="7" w:tplc="34090019" w:tentative="1">
      <w:start w:val="1"/>
      <w:numFmt w:val="lowerLetter"/>
      <w:lvlText w:val="%8."/>
      <w:lvlJc w:val="left"/>
      <w:pPr>
        <w:ind w:left="5760" w:hanging="360"/>
      </w:pPr>
    </w:lvl>
    <w:lvl w:ilvl="8" w:tplc="3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71273D9"/>
    <w:multiLevelType w:val="hybridMultilevel"/>
    <w:tmpl w:val="603A2C54"/>
    <w:lvl w:ilvl="0" w:tplc="43C08EF8">
      <w:start w:val="1"/>
      <w:numFmt w:val="lowerLetter"/>
      <w:lvlText w:val="%1."/>
      <w:lvlJc w:val="left"/>
      <w:pPr>
        <w:ind w:left="720" w:hanging="360"/>
      </w:pPr>
      <w:rPr>
        <w:rFonts w:ascii="Times New Roman" w:hAnsi="Times New Roman" w:hint="default"/>
        <w:b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84306958">
    <w:abstractNumId w:val="2"/>
  </w:num>
  <w:num w:numId="2" w16cid:durableId="1063873201">
    <w:abstractNumId w:val="1"/>
  </w:num>
  <w:num w:numId="3" w16cid:durableId="1512337875">
    <w:abstractNumId w:val="0"/>
  </w:num>
  <w:num w:numId="4" w16cid:durableId="1855652850">
    <w:abstractNumId w:val="6"/>
  </w:num>
  <w:num w:numId="5" w16cid:durableId="689642403">
    <w:abstractNumId w:val="4"/>
  </w:num>
  <w:num w:numId="6" w16cid:durableId="871647136">
    <w:abstractNumId w:val="5"/>
  </w:num>
  <w:num w:numId="7" w16cid:durableId="1572353828">
    <w:abstractNumId w:val="3"/>
  </w:num>
  <w:num w:numId="8" w16cid:durableId="180781473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20"/>
  <w:drawingGridHorizontalSpacing w:val="120"/>
  <w:drawingGridVerticalSpacing w:val="163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3581"/>
    <w:rsid w:val="00043775"/>
    <w:rsid w:val="000612F6"/>
    <w:rsid w:val="000A0E77"/>
    <w:rsid w:val="000A2285"/>
    <w:rsid w:val="000D72A6"/>
    <w:rsid w:val="000E45E6"/>
    <w:rsid w:val="000F05B7"/>
    <w:rsid w:val="00107AD6"/>
    <w:rsid w:val="00111527"/>
    <w:rsid w:val="00115555"/>
    <w:rsid w:val="001454F4"/>
    <w:rsid w:val="00162C3B"/>
    <w:rsid w:val="001700B1"/>
    <w:rsid w:val="001702D1"/>
    <w:rsid w:val="00175508"/>
    <w:rsid w:val="001B081D"/>
    <w:rsid w:val="001C1102"/>
    <w:rsid w:val="001D7585"/>
    <w:rsid w:val="00231363"/>
    <w:rsid w:val="002637C4"/>
    <w:rsid w:val="00267EDF"/>
    <w:rsid w:val="00271E3B"/>
    <w:rsid w:val="0027407E"/>
    <w:rsid w:val="002B2FD7"/>
    <w:rsid w:val="002C6768"/>
    <w:rsid w:val="002C78EC"/>
    <w:rsid w:val="002E0E2A"/>
    <w:rsid w:val="002F4E81"/>
    <w:rsid w:val="003162DF"/>
    <w:rsid w:val="0035273B"/>
    <w:rsid w:val="00392788"/>
    <w:rsid w:val="00397DF1"/>
    <w:rsid w:val="003B6D97"/>
    <w:rsid w:val="003C7390"/>
    <w:rsid w:val="003E4147"/>
    <w:rsid w:val="00432A40"/>
    <w:rsid w:val="004663D6"/>
    <w:rsid w:val="0048467D"/>
    <w:rsid w:val="004B2F56"/>
    <w:rsid w:val="004B6EFC"/>
    <w:rsid w:val="004C2594"/>
    <w:rsid w:val="004C28D9"/>
    <w:rsid w:val="004F3E6A"/>
    <w:rsid w:val="005138BB"/>
    <w:rsid w:val="00517028"/>
    <w:rsid w:val="005423D5"/>
    <w:rsid w:val="00566D7B"/>
    <w:rsid w:val="0056752C"/>
    <w:rsid w:val="005830F6"/>
    <w:rsid w:val="00585939"/>
    <w:rsid w:val="00587229"/>
    <w:rsid w:val="005C0430"/>
    <w:rsid w:val="005C0718"/>
    <w:rsid w:val="005D77F7"/>
    <w:rsid w:val="006065E8"/>
    <w:rsid w:val="006077FC"/>
    <w:rsid w:val="00613EAF"/>
    <w:rsid w:val="006178FD"/>
    <w:rsid w:val="00630964"/>
    <w:rsid w:val="00633D1B"/>
    <w:rsid w:val="00636592"/>
    <w:rsid w:val="00641E72"/>
    <w:rsid w:val="00643269"/>
    <w:rsid w:val="006879D9"/>
    <w:rsid w:val="00693847"/>
    <w:rsid w:val="006A23F1"/>
    <w:rsid w:val="006C746D"/>
    <w:rsid w:val="006D6E69"/>
    <w:rsid w:val="006F525F"/>
    <w:rsid w:val="00713581"/>
    <w:rsid w:val="0072157E"/>
    <w:rsid w:val="00727ADB"/>
    <w:rsid w:val="007352F5"/>
    <w:rsid w:val="00762EB7"/>
    <w:rsid w:val="007827F1"/>
    <w:rsid w:val="007A02C9"/>
    <w:rsid w:val="007C1CDA"/>
    <w:rsid w:val="007D3365"/>
    <w:rsid w:val="007E3649"/>
    <w:rsid w:val="007F0E8A"/>
    <w:rsid w:val="00812493"/>
    <w:rsid w:val="0081779A"/>
    <w:rsid w:val="00820939"/>
    <w:rsid w:val="0084051D"/>
    <w:rsid w:val="008465E4"/>
    <w:rsid w:val="00854437"/>
    <w:rsid w:val="008658B9"/>
    <w:rsid w:val="00874772"/>
    <w:rsid w:val="00886EB6"/>
    <w:rsid w:val="008A4EA0"/>
    <w:rsid w:val="008C2101"/>
    <w:rsid w:val="008C46C7"/>
    <w:rsid w:val="008D4B29"/>
    <w:rsid w:val="008D5C34"/>
    <w:rsid w:val="008E07FE"/>
    <w:rsid w:val="008F61E5"/>
    <w:rsid w:val="00901F00"/>
    <w:rsid w:val="0092550C"/>
    <w:rsid w:val="00931D01"/>
    <w:rsid w:val="00936319"/>
    <w:rsid w:val="009504A8"/>
    <w:rsid w:val="00965C34"/>
    <w:rsid w:val="00965E25"/>
    <w:rsid w:val="009955D7"/>
    <w:rsid w:val="0099734D"/>
    <w:rsid w:val="009A0E6B"/>
    <w:rsid w:val="009C0B87"/>
    <w:rsid w:val="009D20DD"/>
    <w:rsid w:val="009E7265"/>
    <w:rsid w:val="00A01EEC"/>
    <w:rsid w:val="00A169CE"/>
    <w:rsid w:val="00A260C4"/>
    <w:rsid w:val="00A27571"/>
    <w:rsid w:val="00A330BA"/>
    <w:rsid w:val="00A40E76"/>
    <w:rsid w:val="00A42B7F"/>
    <w:rsid w:val="00A52266"/>
    <w:rsid w:val="00A668DC"/>
    <w:rsid w:val="00A67EEE"/>
    <w:rsid w:val="00A97262"/>
    <w:rsid w:val="00AA2F98"/>
    <w:rsid w:val="00AE093E"/>
    <w:rsid w:val="00B07322"/>
    <w:rsid w:val="00B07425"/>
    <w:rsid w:val="00B11838"/>
    <w:rsid w:val="00B12150"/>
    <w:rsid w:val="00B41EBA"/>
    <w:rsid w:val="00B43C80"/>
    <w:rsid w:val="00B50067"/>
    <w:rsid w:val="00B67019"/>
    <w:rsid w:val="00B7340D"/>
    <w:rsid w:val="00B8025C"/>
    <w:rsid w:val="00BA386F"/>
    <w:rsid w:val="00BA54EC"/>
    <w:rsid w:val="00BF65B5"/>
    <w:rsid w:val="00C0147F"/>
    <w:rsid w:val="00C047AF"/>
    <w:rsid w:val="00C13C3B"/>
    <w:rsid w:val="00C204B1"/>
    <w:rsid w:val="00C24FDC"/>
    <w:rsid w:val="00C44D34"/>
    <w:rsid w:val="00C6009E"/>
    <w:rsid w:val="00C644FB"/>
    <w:rsid w:val="00C9055E"/>
    <w:rsid w:val="00C9091C"/>
    <w:rsid w:val="00CB24C1"/>
    <w:rsid w:val="00CB5D9E"/>
    <w:rsid w:val="00CD1554"/>
    <w:rsid w:val="00CD2E14"/>
    <w:rsid w:val="00CF76B8"/>
    <w:rsid w:val="00D13508"/>
    <w:rsid w:val="00D23529"/>
    <w:rsid w:val="00D30CE1"/>
    <w:rsid w:val="00D568C7"/>
    <w:rsid w:val="00D71EE5"/>
    <w:rsid w:val="00D9351D"/>
    <w:rsid w:val="00D94470"/>
    <w:rsid w:val="00DB172F"/>
    <w:rsid w:val="00DB603A"/>
    <w:rsid w:val="00DB6D67"/>
    <w:rsid w:val="00DB7223"/>
    <w:rsid w:val="00DD204F"/>
    <w:rsid w:val="00DF5317"/>
    <w:rsid w:val="00E02B67"/>
    <w:rsid w:val="00E11CD3"/>
    <w:rsid w:val="00E164B2"/>
    <w:rsid w:val="00E37615"/>
    <w:rsid w:val="00E64060"/>
    <w:rsid w:val="00E7669D"/>
    <w:rsid w:val="00E950E9"/>
    <w:rsid w:val="00EA4B35"/>
    <w:rsid w:val="00EB0C49"/>
    <w:rsid w:val="00EB15E5"/>
    <w:rsid w:val="00EE49FC"/>
    <w:rsid w:val="00F175C2"/>
    <w:rsid w:val="00F30FF0"/>
    <w:rsid w:val="00F460A3"/>
    <w:rsid w:val="00F47AF8"/>
    <w:rsid w:val="00F55B42"/>
    <w:rsid w:val="00F5773C"/>
    <w:rsid w:val="00F64BD3"/>
    <w:rsid w:val="00F967D4"/>
    <w:rsid w:val="00FA2F94"/>
    <w:rsid w:val="00FB7FD3"/>
    <w:rsid w:val="00FD2FE8"/>
    <w:rsid w:val="00FD464C"/>
    <w:rsid w:val="00FF24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68AB1C"/>
  <w15:docId w15:val="{EB2BB7F3-94F6-4467-A8AB-AE49113844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Addressee">
    <w:name w:val="Addressee"/>
    <w:pPr>
      <w:spacing w:line="288" w:lineRule="auto"/>
    </w:pPr>
    <w:rPr>
      <w:rFonts w:ascii="Avenir Next" w:hAnsi="Avenir Next" w:cs="Arial Unicode MS"/>
      <w:color w:val="000000"/>
    </w:rPr>
  </w:style>
  <w:style w:type="paragraph" w:customStyle="1" w:styleId="LabelDark">
    <w:name w:val="Label Dark"/>
    <w:pPr>
      <w:spacing w:line="264" w:lineRule="auto"/>
      <w:jc w:val="center"/>
    </w:pPr>
    <w:rPr>
      <w:rFonts w:ascii="Avenir Next" w:hAnsi="Avenir Next" w:cs="Arial Unicode MS"/>
      <w:color w:val="000000"/>
      <w:sz w:val="28"/>
      <w:szCs w:val="28"/>
    </w:rPr>
  </w:style>
  <w:style w:type="paragraph" w:customStyle="1" w:styleId="Body">
    <w:name w:val="Body"/>
    <w:pPr>
      <w:tabs>
        <w:tab w:val="left" w:pos="5760"/>
      </w:tabs>
      <w:spacing w:after="180" w:line="264" w:lineRule="auto"/>
    </w:pPr>
    <w:rPr>
      <w:rFonts w:ascii="Avenir Next" w:eastAsia="Avenir Next" w:hAnsi="Avenir Next" w:cs="Avenir Next"/>
      <w:color w:val="000000"/>
    </w:rPr>
  </w:style>
  <w:style w:type="paragraph" w:customStyle="1" w:styleId="Body2">
    <w:name w:val="Body 2"/>
    <w:pPr>
      <w:spacing w:after="180" w:line="336" w:lineRule="auto"/>
    </w:pPr>
    <w:rPr>
      <w:rFonts w:ascii="Hoefler Text" w:hAnsi="Hoefler Text" w:cs="Arial Unicode MS"/>
      <w:color w:val="594B3A"/>
    </w:rPr>
  </w:style>
  <w:style w:type="paragraph" w:customStyle="1" w:styleId="SenderInformation">
    <w:name w:val="Sender Information"/>
    <w:pPr>
      <w:spacing w:line="288" w:lineRule="auto"/>
      <w:jc w:val="center"/>
    </w:pPr>
    <w:rPr>
      <w:rFonts w:ascii="Avenir Next" w:hAnsi="Avenir Next" w:cs="Arial Unicode MS"/>
      <w:color w:val="594B3A"/>
      <w:sz w:val="18"/>
      <w:szCs w:val="18"/>
    </w:rPr>
  </w:style>
  <w:style w:type="character" w:customStyle="1" w:styleId="Hyperlink0">
    <w:name w:val="Hyperlink.0"/>
    <w:basedOn w:val="Hyperlink"/>
    <w:rPr>
      <w:u w:val="single"/>
    </w:rPr>
  </w:style>
  <w:style w:type="paragraph" w:styleId="Header">
    <w:name w:val="header"/>
    <w:basedOn w:val="Normal"/>
    <w:link w:val="HeaderChar"/>
    <w:uiPriority w:val="99"/>
    <w:unhideWhenUsed/>
    <w:rsid w:val="008E07F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E07FE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8E07FE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E07FE"/>
    <w:rPr>
      <w:sz w:val="24"/>
      <w:szCs w:val="24"/>
    </w:rPr>
  </w:style>
  <w:style w:type="table" w:styleId="TableGrid">
    <w:name w:val="Table Grid"/>
    <w:basedOn w:val="TableNormal"/>
    <w:uiPriority w:val="39"/>
    <w:rsid w:val="00D2352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Theme="minorHAnsi" w:eastAsiaTheme="minorHAnsi" w:hAnsiTheme="minorHAnsi" w:cstheme="minorBidi"/>
      <w:sz w:val="22"/>
      <w:szCs w:val="22"/>
      <w:bdr w:val="none" w:sz="0" w:space="0" w:color="auto"/>
      <w:lang w:val="en-PH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D2352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bdr w:val="none" w:sz="0" w:space="0" w:color="auto"/>
      <w:lang w:val="en-PH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86EB6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6EB6"/>
    <w:rPr>
      <w:rFonts w:ascii="Segoe UI" w:hAnsi="Segoe UI" w:cs="Segoe UI"/>
      <w:sz w:val="18"/>
      <w:szCs w:val="18"/>
    </w:rPr>
  </w:style>
  <w:style w:type="paragraph" w:styleId="NoSpacing">
    <w:name w:val="No Spacing"/>
    <w:uiPriority w:val="1"/>
    <w:qFormat/>
    <w:rsid w:val="00162C3B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alibri" w:eastAsia="Calibri" w:hAnsi="Calibri"/>
      <w:sz w:val="22"/>
      <w:szCs w:val="22"/>
      <w:bdr w:val="none" w:sz="0" w:space="0" w:color="auto"/>
      <w:lang w:val="en-P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05_NewElegant-Letter">
  <a:themeElements>
    <a:clrScheme name="05_NewElegant-Letter">
      <a:dk1>
        <a:srgbClr val="000000"/>
      </a:dk1>
      <a:lt1>
        <a:srgbClr val="FFFFFF"/>
      </a:lt1>
      <a:dk2>
        <a:srgbClr val="5B5854"/>
      </a:dk2>
      <a:lt2>
        <a:srgbClr val="C9C3BA"/>
      </a:lt2>
      <a:accent1>
        <a:srgbClr val="5CB1AB"/>
      </a:accent1>
      <a:accent2>
        <a:srgbClr val="8FAD4B"/>
      </a:accent2>
      <a:accent3>
        <a:srgbClr val="FFD84A"/>
      </a:accent3>
      <a:accent4>
        <a:srgbClr val="F7825C"/>
      </a:accent4>
      <a:accent5>
        <a:srgbClr val="958BBD"/>
      </a:accent5>
      <a:accent6>
        <a:srgbClr val="A3917D"/>
      </a:accent6>
      <a:hlink>
        <a:srgbClr val="0000FF"/>
      </a:hlink>
      <a:folHlink>
        <a:srgbClr val="FF00FF"/>
      </a:folHlink>
    </a:clrScheme>
    <a:fontScheme name="05_NewElegant-Letter">
      <a:majorFont>
        <a:latin typeface="Didot"/>
        <a:ea typeface="Didot"/>
        <a:cs typeface="Didot"/>
      </a:majorFont>
      <a:minorFont>
        <a:latin typeface="Didot"/>
        <a:ea typeface="Didot"/>
        <a:cs typeface="Didot"/>
      </a:minorFont>
    </a:fontScheme>
    <a:fmtScheme name="05_NewElegant-Lette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4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Avenir Next"/>
            <a:ea typeface="Avenir Next"/>
            <a:cs typeface="Avenir Next"/>
            <a:sym typeface="Avenir Next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chemeClr val="accent6">
              <a:satOff val="3260"/>
              <a:lumOff val="-27490"/>
              <a:alpha val="50000"/>
            </a:schemeClr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40000"/>
          </a:lnSpc>
          <a:spcBef>
            <a:spcPts val="900"/>
          </a:spcBef>
          <a:spcAft>
            <a:spcPts val="0"/>
          </a:spcAft>
          <a:buClrTx/>
          <a:buSzTx/>
          <a:buFontTx/>
          <a:buNone/>
          <a:tabLst/>
          <a:defRPr kumimoji="0" sz="1000" b="0" i="0" u="none" strike="noStrike" cap="none" spc="0" normalizeH="0" baseline="0">
            <a:ln>
              <a:noFill/>
            </a:ln>
            <a:solidFill>
              <a:schemeClr val="accent6">
                <a:satOff val="3260"/>
                <a:lumOff val="-27490"/>
              </a:schemeClr>
            </a:solidFill>
            <a:effectLst/>
            <a:uFillTx/>
            <a:latin typeface="Hoefler Text"/>
            <a:ea typeface="Hoefler Text"/>
            <a:cs typeface="Hoefler Text"/>
            <a:sym typeface="Hoefler Text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102</Words>
  <Characters>587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Sheila Toreno</dc:creator>
  <cp:lastModifiedBy>Crisnell Aaron</cp:lastModifiedBy>
  <cp:revision>27</cp:revision>
  <cp:lastPrinted>2021-01-11T05:44:00Z</cp:lastPrinted>
  <dcterms:created xsi:type="dcterms:W3CDTF">2019-10-22T18:54:00Z</dcterms:created>
  <dcterms:modified xsi:type="dcterms:W3CDTF">2022-10-14T05:04:00Z</dcterms:modified>
</cp:coreProperties>
</file>